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922" w:rsidRDefault="00810E0C" w:rsidP="0011500E">
      <w:pPr>
        <w:spacing w:line="276" w:lineRule="auto"/>
        <w:jc w:val="center"/>
        <w:rPr>
          <w:rFonts w:cs="B Zar"/>
          <w:color w:val="000000" w:themeColor="text1"/>
          <w:rtl/>
          <w:lang w:bidi="fa-IR"/>
        </w:rPr>
      </w:pPr>
      <w:r w:rsidRPr="00FA1008">
        <w:rPr>
          <w:noProof/>
        </w:rPr>
        <w:drawing>
          <wp:inline distT="0" distB="0" distL="0" distR="0" wp14:anchorId="591F093C" wp14:editId="16B22B66">
            <wp:extent cx="739471" cy="755015"/>
            <wp:effectExtent l="0" t="0" r="0" b="0"/>
            <wp:docPr id="2" name="Picture 2" descr="C:\Documents and Settings\Admin\My Documents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My Documents\untitled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65" cy="78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51" w:rsidRDefault="00C41A51" w:rsidP="0011500E">
      <w:pPr>
        <w:spacing w:line="276" w:lineRule="auto"/>
        <w:jc w:val="center"/>
        <w:rPr>
          <w:rFonts w:cs="B Zar"/>
          <w:color w:val="000000" w:themeColor="text1"/>
          <w:rtl/>
          <w:lang w:bidi="fa-IR"/>
        </w:rPr>
      </w:pPr>
      <w:r>
        <w:rPr>
          <w:rFonts w:cs="B Zar" w:hint="cs"/>
          <w:color w:val="000000" w:themeColor="text1"/>
          <w:rtl/>
          <w:lang w:bidi="fa-IR"/>
        </w:rPr>
        <w:t>فرم پیش داوری کرسی ترویجی دانشگاه ولایت</w:t>
      </w:r>
    </w:p>
    <w:p w:rsidR="00C41A51" w:rsidRDefault="00C41A51" w:rsidP="003E4308">
      <w:pPr>
        <w:spacing w:line="276" w:lineRule="auto"/>
        <w:jc w:val="lowKashida"/>
        <w:rPr>
          <w:rFonts w:cs="B Zar"/>
          <w:color w:val="000000" w:themeColor="text1"/>
          <w:rtl/>
          <w:lang w:bidi="fa-IR"/>
        </w:rPr>
      </w:pPr>
    </w:p>
    <w:p w:rsidR="005A0922" w:rsidRDefault="00C41A51" w:rsidP="003E4308">
      <w:pPr>
        <w:spacing w:line="276" w:lineRule="auto"/>
        <w:jc w:val="lowKashida"/>
        <w:rPr>
          <w:rFonts w:cs="B Zar"/>
          <w:color w:val="000000" w:themeColor="text1"/>
          <w:rtl/>
        </w:rPr>
      </w:pPr>
      <w:r>
        <w:rPr>
          <w:rFonts w:cs="B Zar" w:hint="cs"/>
          <w:color w:val="000000" w:themeColor="text1"/>
          <w:rtl/>
        </w:rPr>
        <w:t>عنوان طرح‌نامه:</w:t>
      </w:r>
      <w:bookmarkStart w:id="0" w:name="_GoBack"/>
      <w:bookmarkEnd w:id="0"/>
    </w:p>
    <w:p w:rsidR="00C41A51" w:rsidRDefault="00C41A51" w:rsidP="003E4308">
      <w:pPr>
        <w:spacing w:line="276" w:lineRule="auto"/>
        <w:jc w:val="lowKashida"/>
        <w:rPr>
          <w:rFonts w:cs="B Zar"/>
          <w:color w:val="000000" w:themeColor="text1"/>
          <w:rtl/>
        </w:rPr>
      </w:pPr>
    </w:p>
    <w:tbl>
      <w:tblPr>
        <w:bidiVisual/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530"/>
        <w:gridCol w:w="2507"/>
      </w:tblGrid>
      <w:tr w:rsidR="00C41A51" w:rsidTr="00C41A51">
        <w:trPr>
          <w:trHeight w:val="209"/>
        </w:trPr>
        <w:tc>
          <w:tcPr>
            <w:tcW w:w="2880" w:type="dxa"/>
          </w:tcPr>
          <w:p w:rsidR="00C41A51" w:rsidRDefault="00C41A51" w:rsidP="00C41A51">
            <w:pPr>
              <w:spacing w:line="276" w:lineRule="auto"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نام و نام خانوادگی ارائه دهنده طرح</w:t>
            </w:r>
          </w:p>
        </w:tc>
        <w:tc>
          <w:tcPr>
            <w:tcW w:w="1530" w:type="dxa"/>
          </w:tcPr>
          <w:p w:rsidR="00C41A51" w:rsidRDefault="00C41A51" w:rsidP="00C41A51">
            <w:pPr>
              <w:spacing w:line="276" w:lineRule="auto"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مرتبه علمی</w:t>
            </w:r>
          </w:p>
        </w:tc>
        <w:tc>
          <w:tcPr>
            <w:tcW w:w="2507" w:type="dxa"/>
          </w:tcPr>
          <w:p w:rsidR="00C41A51" w:rsidRDefault="00C41A51" w:rsidP="00C41A51">
            <w:pPr>
              <w:spacing w:line="276" w:lineRule="auto"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رشته و گرایش</w:t>
            </w:r>
          </w:p>
        </w:tc>
      </w:tr>
      <w:tr w:rsidR="00C41A51" w:rsidTr="00C41A51">
        <w:trPr>
          <w:trHeight w:val="238"/>
        </w:trPr>
        <w:tc>
          <w:tcPr>
            <w:tcW w:w="2880" w:type="dxa"/>
          </w:tcPr>
          <w:p w:rsidR="00C41A51" w:rsidRDefault="0011500E" w:rsidP="003E4308">
            <w:pPr>
              <w:spacing w:line="276" w:lineRule="auto"/>
              <w:jc w:val="lowKashida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دکتر آرمان کوهستانیان</w:t>
            </w:r>
          </w:p>
        </w:tc>
        <w:tc>
          <w:tcPr>
            <w:tcW w:w="1530" w:type="dxa"/>
          </w:tcPr>
          <w:p w:rsidR="00C41A51" w:rsidRDefault="0011500E" w:rsidP="003E4308">
            <w:pPr>
              <w:spacing w:line="276" w:lineRule="auto"/>
              <w:jc w:val="lowKashida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استادیار</w:t>
            </w:r>
          </w:p>
        </w:tc>
        <w:tc>
          <w:tcPr>
            <w:tcW w:w="2507" w:type="dxa"/>
          </w:tcPr>
          <w:p w:rsidR="00C41A51" w:rsidRDefault="0011500E" w:rsidP="003E4308">
            <w:pPr>
              <w:spacing w:line="276" w:lineRule="auto"/>
              <w:jc w:val="lowKashida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 xml:space="preserve"> زبان و ادبیات فارسیی</w:t>
            </w:r>
          </w:p>
        </w:tc>
      </w:tr>
    </w:tbl>
    <w:p w:rsidR="00C41A51" w:rsidRDefault="00C41A51" w:rsidP="003E4308">
      <w:pPr>
        <w:spacing w:line="276" w:lineRule="auto"/>
        <w:jc w:val="lowKashida"/>
        <w:rPr>
          <w:rFonts w:cs="B Zar"/>
          <w:color w:val="000000" w:themeColor="text1"/>
          <w:rtl/>
        </w:rPr>
      </w:pPr>
    </w:p>
    <w:tbl>
      <w:tblPr>
        <w:bidiVisual/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3330"/>
        <w:gridCol w:w="1260"/>
        <w:gridCol w:w="900"/>
        <w:gridCol w:w="990"/>
        <w:gridCol w:w="900"/>
        <w:gridCol w:w="1350"/>
      </w:tblGrid>
      <w:tr w:rsidR="00E20A50" w:rsidTr="00E20A50">
        <w:trPr>
          <w:trHeight w:val="488"/>
        </w:trPr>
        <w:tc>
          <w:tcPr>
            <w:tcW w:w="549" w:type="dxa"/>
          </w:tcPr>
          <w:p w:rsidR="00C41A51" w:rsidRPr="00E20A50" w:rsidRDefault="00C41A51" w:rsidP="00C41A51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20A50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330" w:type="dxa"/>
          </w:tcPr>
          <w:p w:rsidR="00C41A51" w:rsidRPr="00C41A51" w:rsidRDefault="00C41A51" w:rsidP="00C41A51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C41A51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1260" w:type="dxa"/>
          </w:tcPr>
          <w:p w:rsidR="00C41A51" w:rsidRPr="00E20A50" w:rsidRDefault="00C41A51" w:rsidP="00C41A51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sz w:val="22"/>
                <w:szCs w:val="22"/>
                <w:rtl/>
                <w:lang w:bidi="fa-IR"/>
              </w:rPr>
              <w:t>خیلی خوب(4)</w:t>
            </w:r>
          </w:p>
        </w:tc>
        <w:tc>
          <w:tcPr>
            <w:tcW w:w="900" w:type="dxa"/>
          </w:tcPr>
          <w:p w:rsidR="00C41A51" w:rsidRPr="00E20A50" w:rsidRDefault="00C41A51" w:rsidP="00C41A51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sz w:val="22"/>
                <w:szCs w:val="22"/>
                <w:rtl/>
                <w:lang w:bidi="fa-IR"/>
              </w:rPr>
              <w:t>خوب (3)</w:t>
            </w:r>
          </w:p>
        </w:tc>
        <w:tc>
          <w:tcPr>
            <w:tcW w:w="990" w:type="dxa"/>
          </w:tcPr>
          <w:p w:rsidR="00C41A51" w:rsidRPr="00E20A50" w:rsidRDefault="00C41A51" w:rsidP="00C41A51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sz w:val="22"/>
                <w:szCs w:val="22"/>
                <w:rtl/>
                <w:lang w:bidi="fa-IR"/>
              </w:rPr>
              <w:t>متوسط (2)</w:t>
            </w:r>
          </w:p>
        </w:tc>
        <w:tc>
          <w:tcPr>
            <w:tcW w:w="900" w:type="dxa"/>
          </w:tcPr>
          <w:p w:rsidR="00C41A51" w:rsidRPr="00E20A50" w:rsidRDefault="00C41A51" w:rsidP="00C41A51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sz w:val="22"/>
                <w:szCs w:val="22"/>
                <w:rtl/>
                <w:lang w:bidi="fa-IR"/>
              </w:rPr>
              <w:t>ضعیف(1)</w:t>
            </w:r>
          </w:p>
        </w:tc>
        <w:tc>
          <w:tcPr>
            <w:tcW w:w="1350" w:type="dxa"/>
          </w:tcPr>
          <w:p w:rsidR="00C41A51" w:rsidRPr="00E20A50" w:rsidRDefault="00C41A51" w:rsidP="00C41A51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sz w:val="22"/>
                <w:szCs w:val="22"/>
                <w:rtl/>
                <w:lang w:bidi="fa-IR"/>
              </w:rPr>
              <w:t>خیلی ضعیف(0)</w:t>
            </w:r>
          </w:p>
        </w:tc>
      </w:tr>
      <w:tr w:rsidR="00E20A50" w:rsidTr="00E20A50">
        <w:trPr>
          <w:trHeight w:val="513"/>
        </w:trPr>
        <w:tc>
          <w:tcPr>
            <w:tcW w:w="549" w:type="dxa"/>
          </w:tcPr>
          <w:p w:rsidR="00C41A51" w:rsidRPr="00E20A50" w:rsidRDefault="00C41A51" w:rsidP="00E20A50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330" w:type="dxa"/>
          </w:tcPr>
          <w:p w:rsidR="00C41A51" w:rsidRPr="00E20A50" w:rsidRDefault="00C41A51" w:rsidP="003E4308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rtl/>
                <w:lang w:bidi="fa-IR"/>
              </w:rPr>
              <w:t>بررسی سابقه موضوع</w:t>
            </w:r>
          </w:p>
        </w:tc>
        <w:tc>
          <w:tcPr>
            <w:tcW w:w="126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20A50" w:rsidTr="0011500E">
        <w:trPr>
          <w:trHeight w:val="563"/>
        </w:trPr>
        <w:tc>
          <w:tcPr>
            <w:tcW w:w="549" w:type="dxa"/>
            <w:shd w:val="clear" w:color="auto" w:fill="C6D9F1" w:themeFill="text2" w:themeFillTint="33"/>
          </w:tcPr>
          <w:p w:rsidR="00C41A51" w:rsidRPr="00E20A50" w:rsidRDefault="00C41A51" w:rsidP="00E20A50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330" w:type="dxa"/>
            <w:shd w:val="clear" w:color="auto" w:fill="C6D9F1" w:themeFill="text2" w:themeFillTint="33"/>
          </w:tcPr>
          <w:p w:rsidR="00C41A51" w:rsidRPr="00E20A50" w:rsidRDefault="00C41A51" w:rsidP="003E4308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rtl/>
                <w:lang w:bidi="fa-IR"/>
              </w:rPr>
              <w:t>مستدل و مستند بودن کرسی پیشنهادی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C6D9F1" w:themeFill="text2" w:themeFillTint="33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C6D9F1" w:themeFill="text2" w:themeFillTint="33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20A50" w:rsidTr="00E20A50">
        <w:trPr>
          <w:trHeight w:val="601"/>
        </w:trPr>
        <w:tc>
          <w:tcPr>
            <w:tcW w:w="549" w:type="dxa"/>
          </w:tcPr>
          <w:p w:rsidR="00C41A51" w:rsidRPr="00E20A50" w:rsidRDefault="00C41A51" w:rsidP="00E20A50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330" w:type="dxa"/>
          </w:tcPr>
          <w:p w:rsidR="00C41A51" w:rsidRPr="00E20A50" w:rsidRDefault="00E20A50" w:rsidP="003E4308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جنبه نوآ</w:t>
            </w:r>
            <w:r w:rsidR="00C41A51" w:rsidRPr="00E20A50">
              <w:rPr>
                <w:rFonts w:cs="B Nazanin" w:hint="cs"/>
                <w:rtl/>
                <w:lang w:bidi="fa-IR"/>
              </w:rPr>
              <w:t>وری کرسی</w:t>
            </w:r>
          </w:p>
        </w:tc>
        <w:tc>
          <w:tcPr>
            <w:tcW w:w="126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20A50" w:rsidTr="0011500E">
        <w:trPr>
          <w:trHeight w:val="388"/>
        </w:trPr>
        <w:tc>
          <w:tcPr>
            <w:tcW w:w="549" w:type="dxa"/>
            <w:shd w:val="clear" w:color="auto" w:fill="C6D9F1" w:themeFill="text2" w:themeFillTint="33"/>
          </w:tcPr>
          <w:p w:rsidR="00C41A51" w:rsidRPr="00E20A50" w:rsidRDefault="00C41A51" w:rsidP="00E20A50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330" w:type="dxa"/>
            <w:shd w:val="clear" w:color="auto" w:fill="C6D9F1" w:themeFill="text2" w:themeFillTint="33"/>
          </w:tcPr>
          <w:p w:rsidR="00C41A51" w:rsidRPr="00E20A50" w:rsidRDefault="00C41A51" w:rsidP="00C41A51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rtl/>
                <w:lang w:bidi="fa-IR"/>
              </w:rPr>
              <w:t>تناسب منطقی بین تحقیق وه</w:t>
            </w:r>
            <w:r w:rsidR="00E20A50">
              <w:rPr>
                <w:rFonts w:cs="B Nazanin" w:hint="cs"/>
                <w:rtl/>
                <w:lang w:bidi="fa-IR"/>
              </w:rPr>
              <w:t>داف آ</w:t>
            </w:r>
            <w:r w:rsidRPr="00E20A50">
              <w:rPr>
                <w:rFonts w:cs="B Nazanin" w:hint="cs"/>
                <w:rtl/>
                <w:lang w:bidi="fa-IR"/>
              </w:rPr>
              <w:t>ن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C6D9F1" w:themeFill="text2" w:themeFillTint="33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C6D9F1" w:themeFill="text2" w:themeFillTint="33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20A50" w:rsidTr="00E20A50">
        <w:trPr>
          <w:trHeight w:val="450"/>
        </w:trPr>
        <w:tc>
          <w:tcPr>
            <w:tcW w:w="549" w:type="dxa"/>
          </w:tcPr>
          <w:p w:rsidR="00C41A51" w:rsidRPr="00E20A50" w:rsidRDefault="00C41A51" w:rsidP="00E20A50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330" w:type="dxa"/>
          </w:tcPr>
          <w:p w:rsidR="00C41A51" w:rsidRPr="00E20A50" w:rsidRDefault="00C41A51" w:rsidP="003E4308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rtl/>
                <w:lang w:bidi="fa-IR"/>
              </w:rPr>
              <w:t>چارچوب نظری و روش تحقیق</w:t>
            </w:r>
          </w:p>
        </w:tc>
        <w:tc>
          <w:tcPr>
            <w:tcW w:w="126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20A50" w:rsidTr="0011500E">
        <w:trPr>
          <w:trHeight w:val="475"/>
        </w:trPr>
        <w:tc>
          <w:tcPr>
            <w:tcW w:w="549" w:type="dxa"/>
            <w:shd w:val="clear" w:color="auto" w:fill="C6D9F1" w:themeFill="text2" w:themeFillTint="33"/>
          </w:tcPr>
          <w:p w:rsidR="00C41A51" w:rsidRPr="00E20A50" w:rsidRDefault="00C41A51" w:rsidP="00E20A50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3330" w:type="dxa"/>
            <w:shd w:val="clear" w:color="auto" w:fill="C6D9F1" w:themeFill="text2" w:themeFillTint="33"/>
          </w:tcPr>
          <w:p w:rsidR="00C41A51" w:rsidRPr="00E20A50" w:rsidRDefault="00C41A51" w:rsidP="003E4308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sz w:val="22"/>
                <w:szCs w:val="22"/>
                <w:rtl/>
                <w:lang w:bidi="fa-IR"/>
              </w:rPr>
              <w:t>کاربردی بودن و کمک به حل مشکلات جامعه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C6D9F1" w:themeFill="text2" w:themeFillTint="33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C6D9F1" w:themeFill="text2" w:themeFillTint="33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20A50" w:rsidTr="00E20A50">
        <w:trPr>
          <w:trHeight w:val="451"/>
        </w:trPr>
        <w:tc>
          <w:tcPr>
            <w:tcW w:w="549" w:type="dxa"/>
          </w:tcPr>
          <w:p w:rsidR="00C41A51" w:rsidRPr="00E20A50" w:rsidRDefault="00C41A51" w:rsidP="00E20A50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3330" w:type="dxa"/>
          </w:tcPr>
          <w:p w:rsidR="00C41A51" w:rsidRPr="00E20A50" w:rsidRDefault="00C41A51" w:rsidP="003E4308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rtl/>
                <w:lang w:bidi="fa-IR"/>
              </w:rPr>
              <w:t>شیوه نگارش و تنظیم مطالب</w:t>
            </w:r>
          </w:p>
        </w:tc>
        <w:tc>
          <w:tcPr>
            <w:tcW w:w="126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20A50" w:rsidTr="0011500E">
        <w:trPr>
          <w:trHeight w:val="513"/>
        </w:trPr>
        <w:tc>
          <w:tcPr>
            <w:tcW w:w="549" w:type="dxa"/>
            <w:shd w:val="clear" w:color="auto" w:fill="C6D9F1" w:themeFill="text2" w:themeFillTint="33"/>
          </w:tcPr>
          <w:p w:rsidR="00C41A51" w:rsidRPr="00E20A50" w:rsidRDefault="00C41A51" w:rsidP="00E20A50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3330" w:type="dxa"/>
            <w:shd w:val="clear" w:color="auto" w:fill="C6D9F1" w:themeFill="text2" w:themeFillTint="33"/>
          </w:tcPr>
          <w:p w:rsidR="00C41A51" w:rsidRPr="00E20A50" w:rsidRDefault="00E20A50" w:rsidP="003E4308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rtl/>
                <w:lang w:bidi="fa-IR"/>
              </w:rPr>
              <w:t>دستاوردهای علمی کرسی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C6D9F1" w:themeFill="text2" w:themeFillTint="33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C6D9F1" w:themeFill="text2" w:themeFillTint="33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20A50" w:rsidTr="00E20A50">
        <w:trPr>
          <w:trHeight w:val="458"/>
        </w:trPr>
        <w:tc>
          <w:tcPr>
            <w:tcW w:w="549" w:type="dxa"/>
          </w:tcPr>
          <w:p w:rsidR="00C41A51" w:rsidRPr="00E20A50" w:rsidRDefault="00C41A51" w:rsidP="00E20A50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3330" w:type="dxa"/>
          </w:tcPr>
          <w:p w:rsidR="00C41A51" w:rsidRPr="00E20A50" w:rsidRDefault="00E20A50" w:rsidP="003E4308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rtl/>
                <w:lang w:bidi="fa-IR"/>
              </w:rPr>
              <w:t>نظر کلی داور در خصوص طرح پیشنهادی</w:t>
            </w:r>
          </w:p>
        </w:tc>
        <w:tc>
          <w:tcPr>
            <w:tcW w:w="126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C41A51" w:rsidRDefault="00C41A51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C41A51" w:rsidRDefault="00C41A51" w:rsidP="003E4308">
      <w:pPr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3"/>
      </w:tblGrid>
      <w:tr w:rsidR="00C41A51" w:rsidTr="00E20A50">
        <w:trPr>
          <w:trHeight w:val="2159"/>
        </w:trPr>
        <w:tc>
          <w:tcPr>
            <w:tcW w:w="9153" w:type="dxa"/>
          </w:tcPr>
          <w:p w:rsidR="00C41A51" w:rsidRPr="00E20A50" w:rsidRDefault="00E20A50" w:rsidP="003E4308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rtl/>
                <w:lang w:bidi="fa-IR"/>
              </w:rPr>
              <w:t>از نظر داور آیا طرح مذکور در قالب کرسی علمی ترویجی در حالت فعلی قابل ارائه است؟</w:t>
            </w:r>
          </w:p>
          <w:p w:rsidR="00E20A50" w:rsidRPr="00E20A50" w:rsidRDefault="00E20A50" w:rsidP="003E4308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  <w:r w:rsidRPr="00E20A50">
              <w:rPr>
                <w:rFonts w:cs="B Nazanin" w:hint="cs"/>
                <w:rtl/>
                <w:lang w:bidi="fa-IR"/>
              </w:rPr>
              <w:t>اگر پاسخ منفی است پیشنهادات خود را برای اصلاح طرح بیان نمایید.</w:t>
            </w:r>
          </w:p>
          <w:p w:rsidR="00E20A50" w:rsidRPr="00E20A50" w:rsidRDefault="00E20A50" w:rsidP="003E4308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E20A50" w:rsidRPr="00E20A50" w:rsidRDefault="00E20A50" w:rsidP="003E4308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E20A50" w:rsidRDefault="00E20A50" w:rsidP="003E430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20A50">
              <w:rPr>
                <w:rFonts w:cs="B Nazanin" w:hint="cs"/>
                <w:rtl/>
                <w:lang w:bidi="fa-IR"/>
              </w:rPr>
              <w:t>نام و نام خانوادگی داور:                                مرتبه علمی:                      تاریخ و امضا: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5A0922" w:rsidRDefault="005A0922" w:rsidP="003E4308">
      <w:pPr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</w:p>
    <w:sectPr w:rsidR="005A0922" w:rsidSect="00E84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DD" w:rsidRDefault="00806CDD" w:rsidP="00255C94">
      <w:r>
        <w:separator/>
      </w:r>
    </w:p>
  </w:endnote>
  <w:endnote w:type="continuationSeparator" w:id="0">
    <w:p w:rsidR="00806CDD" w:rsidRDefault="00806CDD" w:rsidP="0025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E0C" w:rsidRDefault="00810E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E0C" w:rsidRDefault="00810E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E0C" w:rsidRDefault="00810E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DD" w:rsidRDefault="00806CDD" w:rsidP="00255C94">
      <w:r>
        <w:separator/>
      </w:r>
    </w:p>
  </w:footnote>
  <w:footnote w:type="continuationSeparator" w:id="0">
    <w:p w:rsidR="00806CDD" w:rsidRDefault="00806CDD" w:rsidP="00255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E0C" w:rsidRDefault="00810E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E0C" w:rsidRDefault="00810E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E0C" w:rsidRDefault="00810E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C94"/>
    <w:rsid w:val="0011500E"/>
    <w:rsid w:val="00255C94"/>
    <w:rsid w:val="003D3CC5"/>
    <w:rsid w:val="003E4308"/>
    <w:rsid w:val="004979C6"/>
    <w:rsid w:val="004A1BA9"/>
    <w:rsid w:val="004C4893"/>
    <w:rsid w:val="00585849"/>
    <w:rsid w:val="005A06FC"/>
    <w:rsid w:val="005A0922"/>
    <w:rsid w:val="006C60A3"/>
    <w:rsid w:val="006E649D"/>
    <w:rsid w:val="007016CF"/>
    <w:rsid w:val="00726910"/>
    <w:rsid w:val="00751BC0"/>
    <w:rsid w:val="00806CDD"/>
    <w:rsid w:val="00810E0C"/>
    <w:rsid w:val="008C488A"/>
    <w:rsid w:val="00916419"/>
    <w:rsid w:val="00A71DA5"/>
    <w:rsid w:val="00A90766"/>
    <w:rsid w:val="00BC7996"/>
    <w:rsid w:val="00BC7E8F"/>
    <w:rsid w:val="00BF40E9"/>
    <w:rsid w:val="00C41A51"/>
    <w:rsid w:val="00CB6D45"/>
    <w:rsid w:val="00D126D5"/>
    <w:rsid w:val="00D62E2D"/>
    <w:rsid w:val="00D777AC"/>
    <w:rsid w:val="00E20A50"/>
    <w:rsid w:val="00E466C3"/>
    <w:rsid w:val="00E847EF"/>
    <w:rsid w:val="00EB5101"/>
    <w:rsid w:val="00F26D5F"/>
    <w:rsid w:val="00F4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8F972-57C9-4E74-8BD9-C9B077FA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C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55C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255C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55C9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55C94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255C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10E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E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E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E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aa</cp:lastModifiedBy>
  <cp:revision>19</cp:revision>
  <cp:lastPrinted>2013-05-05T03:51:00Z</cp:lastPrinted>
  <dcterms:created xsi:type="dcterms:W3CDTF">2013-05-05T01:37:00Z</dcterms:created>
  <dcterms:modified xsi:type="dcterms:W3CDTF">2022-05-12T18:39:00Z</dcterms:modified>
</cp:coreProperties>
</file>